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E61395" w:rsidRPr="007D0154" w:rsidRDefault="00E61395" w:rsidP="00E61395">
      <w:pPr>
        <w:rPr>
          <w:rFonts w:ascii="Sassoon Penpals Joined" w:hAnsi="Sassoon Penpals Joined"/>
          <w:b/>
          <w:sz w:val="28"/>
          <w:szCs w:val="28"/>
        </w:rPr>
      </w:pPr>
    </w:p>
    <w:p w14:paraId="0633AF94" w14:textId="77777777" w:rsidR="00E61395" w:rsidRPr="007D0154" w:rsidRDefault="002931E6" w:rsidP="00E61395">
      <w:pPr>
        <w:jc w:val="center"/>
        <w:rPr>
          <w:rFonts w:ascii="Sassoon Penpals Joined" w:hAnsi="Sassoon Penpals Joined"/>
          <w:b/>
          <w:sz w:val="28"/>
          <w:szCs w:val="28"/>
        </w:rPr>
      </w:pPr>
      <w:r>
        <w:rPr>
          <w:rFonts w:ascii="Sassoon Penpals Joined" w:hAnsi="Sassoon Penpals Joined"/>
          <w:b/>
          <w:sz w:val="28"/>
          <w:szCs w:val="28"/>
        </w:rPr>
        <w:t>L</w:t>
      </w:r>
      <w:r w:rsidR="00E61395">
        <w:rPr>
          <w:rFonts w:ascii="Sassoon Penpals Joined" w:hAnsi="Sassoon Penpals Joined"/>
          <w:b/>
          <w:sz w:val="28"/>
          <w:szCs w:val="28"/>
        </w:rPr>
        <w:t>KS2</w:t>
      </w:r>
    </w:p>
    <w:p w14:paraId="60A42894" w14:textId="77777777" w:rsidR="00E61395" w:rsidRPr="007D0154" w:rsidRDefault="00E61395" w:rsidP="00E61395">
      <w:pPr>
        <w:jc w:val="center"/>
        <w:rPr>
          <w:rFonts w:ascii="Sassoon Penpals Joined" w:hAnsi="Sassoon Penpals Joined"/>
          <w:b/>
          <w:sz w:val="28"/>
          <w:szCs w:val="28"/>
        </w:rPr>
      </w:pPr>
      <w:r w:rsidRPr="007D0154">
        <w:rPr>
          <w:rFonts w:ascii="Sassoon Penpals Joined" w:hAnsi="Sassoon Penpals Joined"/>
          <w:b/>
          <w:sz w:val="28"/>
          <w:szCs w:val="28"/>
        </w:rPr>
        <w:t>History</w:t>
      </w:r>
      <w:r>
        <w:rPr>
          <w:rFonts w:ascii="Sassoon Penpals Joined" w:hAnsi="Sassoon Penpals Joined"/>
          <w:b/>
          <w:sz w:val="28"/>
          <w:szCs w:val="28"/>
        </w:rPr>
        <w:t xml:space="preserve"> Academic Year </w:t>
      </w:r>
      <w:r w:rsidR="00D738DE">
        <w:rPr>
          <w:rFonts w:ascii="Sassoon Penpals Joined" w:hAnsi="Sassoon Penpals Joined"/>
          <w:b/>
          <w:sz w:val="28"/>
          <w:szCs w:val="28"/>
        </w:rPr>
        <w:t>2025/2026</w:t>
      </w:r>
    </w:p>
    <w:p w14:paraId="0A37501D" w14:textId="77777777" w:rsidR="007043F2" w:rsidRPr="00895665" w:rsidRDefault="007043F2" w:rsidP="004D08B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Sassoon Penpals Joined" w:eastAsia="Arial" w:hAnsi="Sassoon Penpals Joined" w:cs="Arial"/>
          <w:color w:val="000000"/>
          <w:sz w:val="28"/>
          <w:szCs w:val="28"/>
        </w:rPr>
      </w:pPr>
    </w:p>
    <w:tbl>
      <w:tblPr>
        <w:tblW w:w="12895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3130"/>
        <w:gridCol w:w="4803"/>
        <w:gridCol w:w="4962"/>
      </w:tblGrid>
      <w:tr w:rsidR="00A751E1" w:rsidRPr="00895665" w14:paraId="1EBC765F" w14:textId="77777777" w:rsidTr="37E3F066">
        <w:trPr>
          <w:jc w:val="center"/>
        </w:trPr>
        <w:tc>
          <w:tcPr>
            <w:tcW w:w="3130" w:type="dxa"/>
          </w:tcPr>
          <w:p w14:paraId="5DAB6C7B" w14:textId="77777777" w:rsidR="00A751E1" w:rsidRPr="007D0154" w:rsidRDefault="00A751E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</w:tc>
        <w:tc>
          <w:tcPr>
            <w:tcW w:w="4803" w:type="dxa"/>
          </w:tcPr>
          <w:p w14:paraId="5D42A144" w14:textId="2B7872EE" w:rsidR="00A751E1" w:rsidRPr="007D0154" w:rsidRDefault="00921B8C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Autumn 2</w:t>
            </w:r>
          </w:p>
        </w:tc>
        <w:tc>
          <w:tcPr>
            <w:tcW w:w="4962" w:type="dxa"/>
          </w:tcPr>
          <w:p w14:paraId="0DCEF34A" w14:textId="77777777" w:rsidR="00A751E1" w:rsidRPr="007D0154" w:rsidRDefault="00A751E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Summer 1</w:t>
            </w:r>
          </w:p>
        </w:tc>
      </w:tr>
      <w:tr w:rsidR="00A751E1" w:rsidRPr="00895665" w14:paraId="4E6772B3" w14:textId="77777777" w:rsidTr="37E3F066">
        <w:trPr>
          <w:trHeight w:val="574"/>
          <w:jc w:val="center"/>
        </w:trPr>
        <w:tc>
          <w:tcPr>
            <w:tcW w:w="3130" w:type="dxa"/>
          </w:tcPr>
          <w:p w14:paraId="1AFC1903" w14:textId="77777777" w:rsidR="00A751E1" w:rsidRPr="007D0154" w:rsidRDefault="00A751E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>P</w:t>
            </w:r>
            <w:r>
              <w:rPr>
                <w:rFonts w:ascii="Sassoon Penpals Joined" w:hAnsi="Sassoon Penpals Joined"/>
                <w:b/>
                <w:sz w:val="28"/>
                <w:szCs w:val="28"/>
              </w:rPr>
              <w:t>ower</w:t>
            </w: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 xml:space="preserve"> of R</w:t>
            </w:r>
            <w:r>
              <w:rPr>
                <w:rFonts w:ascii="Sassoon Penpals Joined" w:hAnsi="Sassoon Penpals Joined"/>
                <w:b/>
                <w:sz w:val="28"/>
                <w:szCs w:val="28"/>
              </w:rPr>
              <w:t>eading T</w:t>
            </w: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>ext</w:t>
            </w:r>
          </w:p>
        </w:tc>
        <w:tc>
          <w:tcPr>
            <w:tcW w:w="4803" w:type="dxa"/>
          </w:tcPr>
          <w:p w14:paraId="00189E6D" w14:textId="77777777" w:rsidR="00A751E1" w:rsidRPr="007D0154" w:rsidRDefault="00A751E1" w:rsidP="00E0746C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The Great Kapok Tree</w:t>
            </w:r>
          </w:p>
        </w:tc>
        <w:tc>
          <w:tcPr>
            <w:tcW w:w="4962" w:type="dxa"/>
          </w:tcPr>
          <w:p w14:paraId="3C42FD2D" w14:textId="77777777" w:rsidR="00A751E1" w:rsidRPr="007D0154" w:rsidRDefault="00A751E1" w:rsidP="00281F73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Arthur and the Golden Rope</w:t>
            </w:r>
          </w:p>
        </w:tc>
      </w:tr>
      <w:tr w:rsidR="00A751E1" w:rsidRPr="00895665" w14:paraId="104FAFE9" w14:textId="77777777" w:rsidTr="37E3F066">
        <w:trPr>
          <w:trHeight w:val="498"/>
          <w:jc w:val="center"/>
        </w:trPr>
        <w:tc>
          <w:tcPr>
            <w:tcW w:w="3130" w:type="dxa"/>
          </w:tcPr>
          <w:p w14:paraId="0F5F3DFF" w14:textId="77777777" w:rsidR="00A751E1" w:rsidRPr="007D0154" w:rsidRDefault="00B03CBD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Golden Threads</w:t>
            </w:r>
          </w:p>
        </w:tc>
        <w:tc>
          <w:tcPr>
            <w:tcW w:w="4803" w:type="dxa"/>
          </w:tcPr>
          <w:p w14:paraId="6FF5D290" w14:textId="77777777" w:rsidR="00A751E1" w:rsidRPr="00281F73" w:rsidRDefault="00A751E1">
            <w:pPr>
              <w:rPr>
                <w:rFonts w:ascii="Sassoon Penpals Joined" w:hAnsi="Sassoon Penpals Joined"/>
                <w:sz w:val="28"/>
                <w:szCs w:val="28"/>
              </w:rPr>
            </w:pPr>
            <w:bookmarkStart w:id="0" w:name="_heading=h.gjdgxs" w:colFirst="0" w:colLast="0"/>
            <w:bookmarkEnd w:id="0"/>
            <w:r w:rsidRPr="00A751E1">
              <w:rPr>
                <w:rFonts w:ascii="Sassoon Penpals Joined" w:hAnsi="Sassoon Penpals Joined"/>
                <w:b/>
                <w:sz w:val="28"/>
                <w:szCs w:val="28"/>
              </w:rPr>
              <w:t>Civilisation</w:t>
            </w:r>
            <w:r w:rsidRPr="00A751E1">
              <w:rPr>
                <w:rFonts w:ascii="Sassoon Penpals Joined" w:hAnsi="Sassoon Penpals Joined"/>
                <w:b/>
                <w:sz w:val="28"/>
                <w:szCs w:val="28"/>
              </w:rPr>
              <w:br/>
              <w:t>Trade</w:t>
            </w:r>
            <w:r w:rsidRPr="00281F73">
              <w:rPr>
                <w:rFonts w:ascii="Sassoon Penpals Joined" w:hAnsi="Sassoon Penpals Joined"/>
                <w:sz w:val="28"/>
                <w:szCs w:val="28"/>
              </w:rPr>
              <w:br/>
              <w:t>Monarchy</w:t>
            </w:r>
          </w:p>
          <w:p w14:paraId="5253A0BF" w14:textId="77777777" w:rsidR="00A751E1" w:rsidRPr="004D08B1" w:rsidRDefault="00A751E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281F73">
              <w:rPr>
                <w:rFonts w:ascii="Sassoon Penpals Joined" w:hAnsi="Sassoon Penpals Joined"/>
                <w:sz w:val="28"/>
                <w:szCs w:val="28"/>
              </w:rPr>
              <w:t>Democracy</w:t>
            </w:r>
          </w:p>
        </w:tc>
        <w:tc>
          <w:tcPr>
            <w:tcW w:w="4962" w:type="dxa"/>
          </w:tcPr>
          <w:p w14:paraId="6885D179" w14:textId="77777777" w:rsidR="00A751E1" w:rsidRPr="00850C19" w:rsidRDefault="00A751E1" w:rsidP="005E3CBD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b/>
                <w:sz w:val="28"/>
                <w:szCs w:val="28"/>
              </w:rPr>
              <w:t>Civilisation</w:t>
            </w:r>
          </w:p>
          <w:p w14:paraId="25EE9C59" w14:textId="77777777" w:rsidR="00A751E1" w:rsidRPr="00850C19" w:rsidRDefault="00A751E1" w:rsidP="005E3CBD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b/>
                <w:sz w:val="28"/>
                <w:szCs w:val="28"/>
              </w:rPr>
              <w:t>Trade</w:t>
            </w:r>
          </w:p>
          <w:p w14:paraId="5B14DA37" w14:textId="77777777" w:rsidR="00A751E1" w:rsidRPr="00850C19" w:rsidRDefault="00A751E1" w:rsidP="005E3CBD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b/>
                <w:sz w:val="28"/>
                <w:szCs w:val="28"/>
              </w:rPr>
              <w:t>Monarchy</w:t>
            </w:r>
          </w:p>
          <w:p w14:paraId="6097B03E" w14:textId="77777777" w:rsidR="00A751E1" w:rsidRPr="00966FED" w:rsidRDefault="00A751E1" w:rsidP="005E3CBD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b/>
                <w:sz w:val="28"/>
                <w:szCs w:val="28"/>
              </w:rPr>
              <w:t>Democracy</w:t>
            </w:r>
          </w:p>
        </w:tc>
      </w:tr>
      <w:tr w:rsidR="00A751E1" w:rsidRPr="00895665" w14:paraId="03E95F85" w14:textId="77777777" w:rsidTr="37E3F066">
        <w:trPr>
          <w:trHeight w:val="913"/>
          <w:jc w:val="center"/>
        </w:trPr>
        <w:tc>
          <w:tcPr>
            <w:tcW w:w="3130" w:type="dxa"/>
          </w:tcPr>
          <w:p w14:paraId="473C18E7" w14:textId="77777777" w:rsidR="00A751E1" w:rsidRPr="007D0154" w:rsidRDefault="00A751E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7D0154">
              <w:rPr>
                <w:rFonts w:ascii="Sassoon Penpals Joined" w:hAnsi="Sassoon Penpals Joined"/>
                <w:b/>
                <w:sz w:val="28"/>
                <w:szCs w:val="28"/>
              </w:rPr>
              <w:t>National Curriculum Objectives</w:t>
            </w:r>
          </w:p>
        </w:tc>
        <w:tc>
          <w:tcPr>
            <w:tcW w:w="4803" w:type="dxa"/>
          </w:tcPr>
          <w:p w14:paraId="31B68670" w14:textId="77777777" w:rsidR="00A751E1" w:rsidRPr="00FD6400" w:rsidRDefault="00A751E1" w:rsidP="001A507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FD6400">
              <w:rPr>
                <w:rFonts w:ascii="Sassoon Penpals Joined" w:hAnsi="Sassoon Penpals Joined"/>
                <w:sz w:val="28"/>
                <w:szCs w:val="28"/>
              </w:rPr>
              <w:t>a non-European society that provides contrasts with British history –Mayan</w:t>
            </w:r>
            <w:r w:rsidR="000A0920" w:rsidRPr="00FD6400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FD6400">
              <w:rPr>
                <w:rFonts w:ascii="Sassoon Penpals Joined" w:hAnsi="Sassoon Penpals Joined"/>
                <w:sz w:val="28"/>
                <w:szCs w:val="28"/>
              </w:rPr>
              <w:t xml:space="preserve">civilization c. AD 900; </w:t>
            </w:r>
          </w:p>
          <w:p w14:paraId="02EB378F" w14:textId="77777777" w:rsidR="00FD6400" w:rsidRDefault="00FD6400" w:rsidP="001A507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52AE7C0" w14:textId="77777777" w:rsidR="000A0920" w:rsidRPr="001A5073" w:rsidRDefault="000A0920" w:rsidP="001A507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FD6400">
              <w:rPr>
                <w:rFonts w:ascii="Sassoon Penpals Joined" w:hAnsi="Sassoon Penpals Joined"/>
                <w:sz w:val="28"/>
                <w:szCs w:val="28"/>
              </w:rPr>
              <w:t>Contrast from Bronze Age – Vikings in Britain.</w:t>
            </w:r>
            <w:r w:rsidRPr="001A5073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</w:tc>
        <w:tc>
          <w:tcPr>
            <w:tcW w:w="4962" w:type="dxa"/>
          </w:tcPr>
          <w:p w14:paraId="5BE9781D" w14:textId="77777777" w:rsidR="00A751E1" w:rsidRPr="001A5073" w:rsidRDefault="00A751E1" w:rsidP="001A507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1A5073">
              <w:rPr>
                <w:rFonts w:ascii="Sassoon Penpals Joined" w:hAnsi="Sassoon Penpals Joined"/>
                <w:sz w:val="28"/>
                <w:szCs w:val="28"/>
              </w:rPr>
              <w:t>the Viking and Anglo-Saxon struggle for the Kingdom of England to the time of Edward the Confessor</w:t>
            </w:r>
          </w:p>
        </w:tc>
      </w:tr>
      <w:tr w:rsidR="00A751E1" w:rsidRPr="00895665" w14:paraId="3C4E22FB" w14:textId="77777777" w:rsidTr="37E3F066">
        <w:trPr>
          <w:trHeight w:val="1031"/>
          <w:jc w:val="center"/>
        </w:trPr>
        <w:tc>
          <w:tcPr>
            <w:tcW w:w="3130" w:type="dxa"/>
          </w:tcPr>
          <w:p w14:paraId="4126F6F1" w14:textId="77777777" w:rsidR="00A751E1" w:rsidRDefault="00A751E1" w:rsidP="002174D5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Key Line of Enquiry</w:t>
            </w:r>
          </w:p>
        </w:tc>
        <w:tc>
          <w:tcPr>
            <w:tcW w:w="4803" w:type="dxa"/>
          </w:tcPr>
          <w:p w14:paraId="1FDA6BD5" w14:textId="77777777" w:rsidR="00A751E1" w:rsidRPr="004D08B1" w:rsidRDefault="00353928" w:rsidP="002174D5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Why was the Mayan civilisation s</w:t>
            </w:r>
            <w:r w:rsidR="00FD6400">
              <w:rPr>
                <w:rFonts w:ascii="Sassoon Penpals Joined" w:hAnsi="Sassoon Penpals Joined"/>
                <w:sz w:val="28"/>
                <w:szCs w:val="28"/>
              </w:rPr>
              <w:t>o successful and what caused it to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 collapse?</w:t>
            </w:r>
          </w:p>
        </w:tc>
        <w:tc>
          <w:tcPr>
            <w:tcW w:w="4962" w:type="dxa"/>
          </w:tcPr>
          <w:p w14:paraId="2E17AD5D" w14:textId="77777777" w:rsidR="00A751E1" w:rsidRPr="00061932" w:rsidRDefault="00602E7E" w:rsidP="0085798D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Why did the Vikings want to settle in Britain and how did they achieve this? </w:t>
            </w:r>
          </w:p>
        </w:tc>
      </w:tr>
      <w:tr w:rsidR="37E3F066" w14:paraId="706F3EF5" w14:textId="77777777" w:rsidTr="37E3F066">
        <w:trPr>
          <w:trHeight w:val="300"/>
          <w:jc w:val="center"/>
        </w:trPr>
        <w:tc>
          <w:tcPr>
            <w:tcW w:w="3130" w:type="dxa"/>
          </w:tcPr>
          <w:p w14:paraId="521F9DE9" w14:textId="4C0C48DC" w:rsidR="673994CD" w:rsidRDefault="673994CD" w:rsidP="37E3F06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37E3F06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4803" w:type="dxa"/>
          </w:tcPr>
          <w:p w14:paraId="5C2CA61D" w14:textId="484C6FA8" w:rsidR="673994CD" w:rsidRDefault="673994CD" w:rsidP="37E3F066">
            <w:pPr>
              <w:rPr>
                <w:rFonts w:ascii="Sassoon Penpals Joined" w:hAnsi="Sassoon Penpals Joined"/>
                <w:i/>
                <w:iCs/>
                <w:sz w:val="28"/>
                <w:szCs w:val="28"/>
              </w:rPr>
            </w:pPr>
            <w:r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Civilisation, trade, Mayan civilisation, Maya people, </w:t>
            </w:r>
            <w:r w:rsidR="53106791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Ancient, Central America</w:t>
            </w:r>
            <w:r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, beliefs, </w:t>
            </w:r>
            <w:r w:rsidR="547F26BE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temple, </w:t>
            </w:r>
            <w:r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worship, glyphs,</w:t>
            </w:r>
            <w:r w:rsidR="07503EBB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r w:rsidR="2DB48CB3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pyramids, </w:t>
            </w:r>
            <w:r w:rsidR="07503EBB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Logograms, </w:t>
            </w:r>
            <w:proofErr w:type="spellStart"/>
            <w:r w:rsidR="07503EBB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Syllabograms</w:t>
            </w:r>
            <w:proofErr w:type="spellEnd"/>
            <w:r w:rsidR="07503EBB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, scribes, codices</w:t>
            </w:r>
            <w:r w:rsidR="3230BBDB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, codex, </w:t>
            </w:r>
            <w:proofErr w:type="spellStart"/>
            <w:r w:rsidR="3230BBDB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Chichen</w:t>
            </w:r>
            <w:proofErr w:type="spellEnd"/>
            <w:r w:rsidR="3230BBDB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Itza, chocolate</w:t>
            </w:r>
          </w:p>
        </w:tc>
        <w:tc>
          <w:tcPr>
            <w:tcW w:w="4962" w:type="dxa"/>
          </w:tcPr>
          <w:p w14:paraId="1AAD5892" w14:textId="5EDB8967" w:rsidR="551423AD" w:rsidRDefault="551423AD" w:rsidP="37E3F066">
            <w:pPr>
              <w:rPr>
                <w:rFonts w:ascii="Sassoon Penpals Joined" w:hAnsi="Sassoon Penpals Joined"/>
                <w:i/>
                <w:iCs/>
                <w:sz w:val="28"/>
                <w:szCs w:val="28"/>
              </w:rPr>
            </w:pPr>
            <w:r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Civilisation, trade, monarchy, democracy, Viking, Anglo Saxon, Edward the Confessor, </w:t>
            </w:r>
            <w:r w:rsidR="17EADFF4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invasion,</w:t>
            </w:r>
            <w:r w:rsidR="6565D38B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r w:rsidR="41A3E6CF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pillage</w:t>
            </w:r>
            <w:r w:rsidR="17EADFF4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r w:rsidR="429DD6B3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raid,</w:t>
            </w:r>
            <w:r w:rsidR="3E2C15F2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r w:rsidR="429DD6B3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kingdom settlement, King</w:t>
            </w:r>
            <w:r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Etherlred</w:t>
            </w:r>
            <w:proofErr w:type="spellEnd"/>
            <w:r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proofErr w:type="gramStart"/>
            <w:r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II,  Harold</w:t>
            </w:r>
            <w:proofErr w:type="gramEnd"/>
            <w:r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II,</w:t>
            </w:r>
            <w:r w:rsidR="42521D30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William of Normandy, Denmark, </w:t>
            </w:r>
            <w:r w:rsidR="42521D30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lastRenderedPageBreak/>
              <w:t>Norway, Sweden,</w:t>
            </w:r>
            <w:r w:rsidR="625E6D03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r w:rsidR="6E28B57E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Danegeld, </w:t>
            </w:r>
            <w:proofErr w:type="spellStart"/>
            <w:r w:rsidR="625E6D03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longship</w:t>
            </w:r>
            <w:proofErr w:type="spellEnd"/>
            <w:r w:rsidR="625E6D03" w:rsidRPr="37E3F066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, shield wall, Battle of Stamford Bridge, Battle of Hastings</w:t>
            </w:r>
          </w:p>
        </w:tc>
      </w:tr>
      <w:tr w:rsidR="00A751E1" w:rsidRPr="00895665" w14:paraId="65879BEE" w14:textId="77777777" w:rsidTr="37E3F066">
        <w:trPr>
          <w:trHeight w:val="699"/>
          <w:jc w:val="center"/>
        </w:trPr>
        <w:tc>
          <w:tcPr>
            <w:tcW w:w="3130" w:type="dxa"/>
          </w:tcPr>
          <w:p w14:paraId="262E084E" w14:textId="77777777" w:rsidR="00A751E1" w:rsidRPr="007D0154" w:rsidRDefault="00A751E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Key Skills</w:t>
            </w:r>
          </w:p>
        </w:tc>
        <w:tc>
          <w:tcPr>
            <w:tcW w:w="4803" w:type="dxa"/>
          </w:tcPr>
          <w:p w14:paraId="63DF1BC1" w14:textId="77777777" w:rsidR="00A751E1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 xml:space="preserve">I can discover facts </w:t>
            </w:r>
            <w:r w:rsidR="00353928">
              <w:rPr>
                <w:rFonts w:ascii="Sassoon Penpals Joined" w:hAnsi="Sassoon Penpals Joined"/>
                <w:sz w:val="28"/>
                <w:szCs w:val="28"/>
              </w:rPr>
              <w:t xml:space="preserve">about the Maya civilisation and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explain who th</w:t>
            </w:r>
            <w:r w:rsidR="00353928">
              <w:rPr>
                <w:rFonts w:ascii="Sassoon Penpals Joined" w:hAnsi="Sassoon Penpals Joined"/>
                <w:sz w:val="28"/>
                <w:szCs w:val="28"/>
              </w:rPr>
              <w:t xml:space="preserve">e Maya people were and when and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where in the world they lived.</w:t>
            </w:r>
          </w:p>
          <w:p w14:paraId="6A05A809" w14:textId="77777777" w:rsidR="003207CB" w:rsidRDefault="003207CB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1BA2DE5" w14:textId="77777777" w:rsidR="003207CB" w:rsidRDefault="000A0920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>I can explain the religi</w:t>
            </w:r>
            <w:r w:rsidR="00353928">
              <w:rPr>
                <w:rFonts w:ascii="Sassoon Penpals Joined" w:hAnsi="Sassoon Penpals Joined"/>
                <w:sz w:val="28"/>
                <w:szCs w:val="28"/>
              </w:rPr>
              <w:t xml:space="preserve">ous beliefs of the Maya people,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understand ho</w:t>
            </w:r>
            <w:r w:rsidR="00353928">
              <w:rPr>
                <w:rFonts w:ascii="Sassoon Penpals Joined" w:hAnsi="Sassoon Penpals Joined"/>
                <w:sz w:val="28"/>
                <w:szCs w:val="28"/>
              </w:rPr>
              <w:t xml:space="preserve">w they worshipped, name some of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the main gods an</w:t>
            </w:r>
            <w:r w:rsidR="00353928">
              <w:rPr>
                <w:rFonts w:ascii="Sassoon Penpals Joined" w:hAnsi="Sassoon Penpals Joined"/>
                <w:sz w:val="28"/>
                <w:szCs w:val="28"/>
              </w:rPr>
              <w:t xml:space="preserve">d know what they represented to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the people.</w:t>
            </w:r>
            <w:r w:rsidR="00353928" w:rsidRPr="00353928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  <w:p w14:paraId="5A39BBE3" w14:textId="77777777" w:rsidR="003207CB" w:rsidRDefault="003207CB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D7CB9BC" w14:textId="77777777" w:rsidR="00353928" w:rsidRPr="00353928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928">
              <w:rPr>
                <w:rFonts w:ascii="Sassoon Penpals Joined" w:hAnsi="Sassoon Penpals Joined"/>
                <w:sz w:val="28"/>
                <w:szCs w:val="28"/>
              </w:rPr>
              <w:t>I can understand how the Maya number system</w:t>
            </w:r>
          </w:p>
          <w:p w14:paraId="4022B07F" w14:textId="77777777" w:rsidR="003207CB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928">
              <w:rPr>
                <w:rFonts w:ascii="Sassoon Penpals Joined" w:hAnsi="Sassoon Penpals Joined"/>
                <w:sz w:val="28"/>
                <w:szCs w:val="28"/>
              </w:rPr>
              <w:t>works.</w:t>
            </w:r>
          </w:p>
          <w:p w14:paraId="41C8F396" w14:textId="77777777" w:rsidR="003207CB" w:rsidRDefault="003207CB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89E4AE5" w14:textId="77777777" w:rsidR="00353928" w:rsidRPr="00353928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928">
              <w:rPr>
                <w:rFonts w:ascii="Sassoon Penpals Joined" w:hAnsi="Sassoon Penpals Joined"/>
                <w:sz w:val="28"/>
                <w:szCs w:val="28"/>
              </w:rPr>
              <w:t>I can identify and use a range of evidence sources</w:t>
            </w:r>
          </w:p>
          <w:p w14:paraId="3E78F76F" w14:textId="77777777" w:rsidR="00353928" w:rsidRPr="00353928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928">
              <w:rPr>
                <w:rFonts w:ascii="Sassoon Penpals Joined" w:hAnsi="Sassoon Penpals Joined"/>
                <w:sz w:val="28"/>
                <w:szCs w:val="28"/>
              </w:rPr>
              <w:t>to help me understand more about the Maya</w:t>
            </w:r>
          </w:p>
          <w:p w14:paraId="6F728FE4" w14:textId="77777777" w:rsidR="00353928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928">
              <w:rPr>
                <w:rFonts w:ascii="Sassoon Penpals Joined" w:hAnsi="Sassoon Penpals Joined"/>
                <w:sz w:val="28"/>
                <w:szCs w:val="28"/>
              </w:rPr>
              <w:t>civilisation.</w:t>
            </w:r>
          </w:p>
          <w:p w14:paraId="72A3D3EC" w14:textId="77777777" w:rsidR="003207CB" w:rsidRDefault="003207CB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42D3042" w14:textId="77777777" w:rsidR="00353928" w:rsidRPr="00353928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928">
              <w:rPr>
                <w:rFonts w:ascii="Sassoon Penpals Joined" w:hAnsi="Sassoon Penpals Joined"/>
                <w:sz w:val="28"/>
                <w:szCs w:val="28"/>
              </w:rPr>
              <w:t>I can explain what the Mayan writing system</w:t>
            </w:r>
          </w:p>
          <w:p w14:paraId="3375B45E" w14:textId="77777777" w:rsidR="00353928" w:rsidRPr="00353928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928">
              <w:rPr>
                <w:rFonts w:ascii="Sassoon Penpals Joined" w:hAnsi="Sassoon Penpals Joined"/>
                <w:sz w:val="28"/>
                <w:szCs w:val="28"/>
              </w:rPr>
              <w:t>consists of, how words are constructed and what</w:t>
            </w:r>
          </w:p>
          <w:p w14:paraId="6FC1DA47" w14:textId="77777777" w:rsidR="00353928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928">
              <w:rPr>
                <w:rFonts w:ascii="Sassoon Penpals Joined" w:hAnsi="Sassoon Penpals Joined"/>
                <w:sz w:val="28"/>
                <w:szCs w:val="28"/>
              </w:rPr>
              <w:t>codices are.</w:t>
            </w:r>
          </w:p>
          <w:p w14:paraId="0D0B940D" w14:textId="77777777" w:rsidR="003207CB" w:rsidRDefault="003207CB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7F7CBCA" w14:textId="77777777" w:rsidR="00353928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53928">
              <w:rPr>
                <w:rFonts w:ascii="Sassoon Penpals Joined" w:hAnsi="Sassoon Penpals Joined"/>
                <w:sz w:val="28"/>
                <w:szCs w:val="28"/>
              </w:rPr>
              <w:lastRenderedPageBreak/>
              <w:t>I can describe a ra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nge of foods that were eaten by </w:t>
            </w:r>
            <w:r w:rsidRPr="00353928">
              <w:rPr>
                <w:rFonts w:ascii="Sassoon Penpals Joined" w:hAnsi="Sassoon Penpals Joined"/>
                <w:sz w:val="28"/>
                <w:szCs w:val="28"/>
              </w:rPr>
              <w:t>the ancient Maya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 people and explain why certain </w:t>
            </w:r>
            <w:r w:rsidRPr="00353928">
              <w:rPr>
                <w:rFonts w:ascii="Sassoon Penpals Joined" w:hAnsi="Sassoon Penpals Joined"/>
                <w:sz w:val="28"/>
                <w:szCs w:val="28"/>
              </w:rPr>
              <w:t>foods were particularly significant.</w:t>
            </w:r>
          </w:p>
          <w:p w14:paraId="0E27B00A" w14:textId="77777777" w:rsidR="00353928" w:rsidRPr="002174D5" w:rsidRDefault="00353928" w:rsidP="00353928">
            <w:pPr>
              <w:rPr>
                <w:rFonts w:ascii="Sassoon Penpals Joined" w:hAnsi="Sassoon Penpals Joined"/>
                <w:sz w:val="28"/>
                <w:szCs w:val="28"/>
              </w:rPr>
            </w:pPr>
            <w:bookmarkStart w:id="1" w:name="_GoBack"/>
            <w:bookmarkEnd w:id="1"/>
          </w:p>
        </w:tc>
        <w:tc>
          <w:tcPr>
            <w:tcW w:w="4962" w:type="dxa"/>
          </w:tcPr>
          <w:p w14:paraId="4498062C" w14:textId="77777777" w:rsidR="00A751E1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I can explain when 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and where the Vikings came from </w:t>
            </w:r>
            <w:r w:rsidRPr="00850C19">
              <w:rPr>
                <w:rFonts w:ascii="Sassoon Penpals Joined" w:hAnsi="Sassoon Penpals Joined"/>
                <w:sz w:val="28"/>
                <w:szCs w:val="28"/>
              </w:rPr>
              <w:t>and why they raided Britain.</w:t>
            </w:r>
          </w:p>
          <w:p w14:paraId="60061E4C" w14:textId="77777777" w:rsidR="003207CB" w:rsidRDefault="003207CB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B756C69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I can compare the si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gnificance of Anglo-Saxon kings </w:t>
            </w:r>
            <w:r w:rsidRPr="00850C19">
              <w:rPr>
                <w:rFonts w:ascii="Sassoon Penpals Joined" w:hAnsi="Sassoon Penpals Joined"/>
                <w:sz w:val="28"/>
                <w:szCs w:val="28"/>
              </w:rPr>
              <w:t>during the Viking period.</w:t>
            </w:r>
          </w:p>
          <w:p w14:paraId="44EAFD9C" w14:textId="77777777" w:rsidR="003207CB" w:rsidRDefault="003207CB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A72804C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I can explain who Ki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ng Ethelred II was and say when </w:t>
            </w:r>
            <w:r w:rsidRPr="00850C19">
              <w:rPr>
                <w:rFonts w:ascii="Sassoon Penpals Joined" w:hAnsi="Sassoon Penpals Joined"/>
                <w:sz w:val="28"/>
                <w:szCs w:val="28"/>
              </w:rPr>
              <w:t>and why Danegeld was introduced.</w:t>
            </w:r>
          </w:p>
          <w:p w14:paraId="4B94D5A5" w14:textId="77777777" w:rsidR="003207CB" w:rsidRDefault="003207CB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0AFC4F0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 xml:space="preserve">I can </w:t>
            </w:r>
            <w:bookmarkStart w:id="2" w:name="_Hlk164866220"/>
            <w:r w:rsidRPr="00850C19">
              <w:rPr>
                <w:rFonts w:ascii="Sassoon Penpals Joined" w:hAnsi="Sassoon Penpals Joined"/>
                <w:sz w:val="28"/>
                <w:szCs w:val="28"/>
              </w:rPr>
              <w:t>identify and explain key aspects of Viking life.</w:t>
            </w:r>
            <w:bookmarkEnd w:id="2"/>
          </w:p>
          <w:p w14:paraId="3DEEC669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A8381FE" w14:textId="77777777" w:rsidR="00A63FB0" w:rsidRDefault="00A63FB0" w:rsidP="00281F73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I can </w:t>
            </w:r>
            <w:r w:rsidRPr="00A63FB0">
              <w:rPr>
                <w:rFonts w:ascii="Sassoon Penpals Joined" w:hAnsi="Sassoon Penpals Joined"/>
                <w:sz w:val="28"/>
                <w:szCs w:val="28"/>
              </w:rPr>
              <w:t>explain who King Ethelred II was and say when and why Danegeld was introduced.</w:t>
            </w:r>
          </w:p>
          <w:p w14:paraId="3656B9AB" w14:textId="77777777" w:rsidR="00A63FB0" w:rsidRDefault="00A63FB0" w:rsidP="00281F7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5C2D38B" w14:textId="77777777" w:rsidR="00A751E1" w:rsidRDefault="00850C19" w:rsidP="00281F7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I can explain how the legal system worked in Anglo</w:t>
            </w:r>
            <w:r w:rsidR="00D53566">
              <w:rPr>
                <w:rFonts w:ascii="Sassoon Penpals Joined" w:hAnsi="Sassoon Penpals Joined"/>
                <w:sz w:val="28"/>
                <w:szCs w:val="28"/>
              </w:rPr>
              <w:t>-</w:t>
            </w:r>
            <w:r w:rsidRPr="00850C19">
              <w:rPr>
                <w:rFonts w:ascii="Sassoon Penpals Joined" w:hAnsi="Sassoon Penpals Joined"/>
                <w:sz w:val="28"/>
                <w:szCs w:val="28"/>
              </w:rPr>
              <w:t>Saxon and Viking Britain.</w:t>
            </w:r>
          </w:p>
          <w:p w14:paraId="45FB0818" w14:textId="77777777" w:rsidR="00074311" w:rsidRDefault="00074311" w:rsidP="0086609B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6F08935" w14:textId="77777777" w:rsidR="00850C19" w:rsidRPr="0086609B" w:rsidRDefault="0086609B" w:rsidP="0086609B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6609B">
              <w:rPr>
                <w:rFonts w:ascii="Sassoon Penpals Joined" w:hAnsi="Sassoon Penpals Joined"/>
                <w:sz w:val="28"/>
                <w:szCs w:val="28"/>
              </w:rPr>
              <w:t>I can explain how the last Anglo-Saxon kings shaped Britain.</w:t>
            </w:r>
          </w:p>
        </w:tc>
      </w:tr>
      <w:tr w:rsidR="00A751E1" w:rsidRPr="00895665" w14:paraId="107EC10B" w14:textId="77777777" w:rsidTr="37E3F066">
        <w:trPr>
          <w:trHeight w:val="3811"/>
          <w:jc w:val="center"/>
        </w:trPr>
        <w:tc>
          <w:tcPr>
            <w:tcW w:w="3130" w:type="dxa"/>
          </w:tcPr>
          <w:p w14:paraId="463C7DF4" w14:textId="77777777" w:rsidR="00A751E1" w:rsidRDefault="00A751E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Key Knowledge</w:t>
            </w:r>
          </w:p>
        </w:tc>
        <w:tc>
          <w:tcPr>
            <w:tcW w:w="4803" w:type="dxa"/>
          </w:tcPr>
          <w:p w14:paraId="02DFCE24" w14:textId="77777777" w:rsid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>The Maya developed an advanced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number system for their time.</w:t>
            </w:r>
          </w:p>
          <w:p w14:paraId="049F31CB" w14:textId="77777777" w:rsidR="000A0920" w:rsidRP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0033085" w14:textId="77777777" w:rsidR="000A0920" w:rsidRP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>They were one of only two cultures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in the world to develop the concept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of zero as a placeholder.</w:t>
            </w:r>
          </w:p>
          <w:p w14:paraId="53128261" w14:textId="77777777" w:rsid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4251F37" w14:textId="77777777" w:rsidR="000A0920" w:rsidRP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>The number system used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three symbols in different</w:t>
            </w:r>
          </w:p>
          <w:p w14:paraId="66255EAC" w14:textId="77777777" w:rsidR="00A751E1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>combinations.</w:t>
            </w:r>
          </w:p>
          <w:p w14:paraId="62486C05" w14:textId="77777777" w:rsid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8F82C37" w14:textId="77777777" w:rsidR="000A0920" w:rsidRP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 xml:space="preserve">The </w:t>
            </w:r>
            <w:r>
              <w:rPr>
                <w:rFonts w:ascii="Sassoon Penpals Joined" w:hAnsi="Sassoon Penpals Joined"/>
                <w:sz w:val="28"/>
                <w:szCs w:val="28"/>
              </w:rPr>
              <w:t>Maya writing system was used to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write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several different Maya languages.</w:t>
            </w:r>
          </w:p>
          <w:p w14:paraId="4101652C" w14:textId="77777777" w:rsid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5DBA704" w14:textId="77777777" w:rsidR="000A0920" w:rsidRP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>It was made up of many symbols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called glyphs.</w:t>
            </w:r>
          </w:p>
          <w:p w14:paraId="4B99056E" w14:textId="77777777" w:rsid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5DF9FAA" w14:textId="77777777" w:rsidR="000A0920" w:rsidRP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>Logograms are glyphs representing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whole words.</w:t>
            </w:r>
          </w:p>
          <w:p w14:paraId="1299C43A" w14:textId="77777777" w:rsid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24CE4D5" w14:textId="77777777" w:rsidR="000A0920" w:rsidRP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proofErr w:type="spellStart"/>
            <w:r w:rsidRPr="000A0920">
              <w:rPr>
                <w:rFonts w:ascii="Sassoon Penpals Joined" w:hAnsi="Sassoon Penpals Joined"/>
                <w:sz w:val="28"/>
                <w:szCs w:val="28"/>
              </w:rPr>
              <w:t>Syllabograms</w:t>
            </w:r>
            <w:proofErr w:type="spellEnd"/>
            <w:r w:rsidRPr="000A0920">
              <w:rPr>
                <w:rFonts w:ascii="Sassoon Penpals Joined" w:hAnsi="Sassoon Penpals Joined"/>
                <w:sz w:val="28"/>
                <w:szCs w:val="28"/>
              </w:rPr>
              <w:t xml:space="preserve"> are glyphs representing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units of sound (syllables).</w:t>
            </w:r>
          </w:p>
          <w:p w14:paraId="4DDBEF00" w14:textId="77777777" w:rsid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9B8FFC0" w14:textId="77777777" w:rsidR="000A0920" w:rsidRP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>The glyphs were carved on stone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buildings and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monuments and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painted on pottery.</w:t>
            </w:r>
          </w:p>
          <w:p w14:paraId="3461D779" w14:textId="77777777" w:rsid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29F6721" w14:textId="77777777" w:rsidR="000A0920" w:rsidRPr="000A0920" w:rsidRDefault="000A0920" w:rsidP="000A0920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A0920">
              <w:rPr>
                <w:rFonts w:ascii="Sassoon Penpals Joined" w:hAnsi="Sassoon Penpals Joined"/>
                <w:sz w:val="28"/>
                <w:szCs w:val="28"/>
              </w:rPr>
              <w:t>Maya scribes</w:t>
            </w:r>
            <w:r w:rsidR="00FD6400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>also wrote books</w:t>
            </w:r>
            <w:r w:rsidR="003207CB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A0920">
              <w:rPr>
                <w:rFonts w:ascii="Sassoon Penpals Joined" w:hAnsi="Sassoon Penpals Joined"/>
                <w:sz w:val="28"/>
                <w:szCs w:val="28"/>
              </w:rPr>
              <w:t xml:space="preserve">called codices. </w:t>
            </w:r>
          </w:p>
        </w:tc>
        <w:tc>
          <w:tcPr>
            <w:tcW w:w="4962" w:type="dxa"/>
          </w:tcPr>
          <w:p w14:paraId="47B5A521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lastRenderedPageBreak/>
              <w:t>AD 1042 – Edward the Confessor became</w:t>
            </w:r>
          </w:p>
          <w:p w14:paraId="58675066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King. He was known as ‘the Confessor’</w:t>
            </w:r>
          </w:p>
          <w:p w14:paraId="3D468FCA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because he led a very religious life</w:t>
            </w:r>
          </w:p>
          <w:p w14:paraId="60E9D7D3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and was very kind and</w:t>
            </w:r>
          </w:p>
          <w:p w14:paraId="3473BE44" w14:textId="77777777" w:rsidR="00A751E1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thoughtful.</w:t>
            </w:r>
          </w:p>
          <w:p w14:paraId="3CF2D8B6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6FB5B25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AD 1066 – Harold II tried to stop</w:t>
            </w:r>
          </w:p>
          <w:p w14:paraId="022D187D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Harald of Norway from invading</w:t>
            </w:r>
          </w:p>
          <w:p w14:paraId="3E898D2A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England and killed him in the Battle of</w:t>
            </w:r>
          </w:p>
          <w:p w14:paraId="7BBB92D1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Stamford Bridge.</w:t>
            </w:r>
          </w:p>
          <w:p w14:paraId="0FB78278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B178B80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William, the Duke of Normandy, thought</w:t>
            </w:r>
          </w:p>
          <w:p w14:paraId="522B6D07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he should be king so came to fight Harold</w:t>
            </w:r>
          </w:p>
          <w:p w14:paraId="45D729B6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in the Battle of Hastings (AD 1066).</w:t>
            </w:r>
          </w:p>
          <w:p w14:paraId="6C85A2BD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Harold was shot through the eye with</w:t>
            </w:r>
          </w:p>
          <w:p w14:paraId="77760849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 xml:space="preserve">an arrow and died in the battle. </w:t>
            </w:r>
          </w:p>
          <w:p w14:paraId="1FC39945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A097043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William </w:t>
            </w:r>
            <w:r w:rsidRPr="00850C19">
              <w:rPr>
                <w:rFonts w:ascii="Sassoon Penpals Joined" w:hAnsi="Sassoon Penpals Joined"/>
                <w:sz w:val="28"/>
                <w:szCs w:val="28"/>
              </w:rPr>
              <w:t>of Normandy, who became known as</w:t>
            </w:r>
          </w:p>
          <w:p w14:paraId="65EA3687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William the Conqueror, became King,</w:t>
            </w:r>
          </w:p>
          <w:p w14:paraId="06BBE3CD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bringing the Viking and Anglo-Saxon</w:t>
            </w:r>
          </w:p>
          <w:p w14:paraId="0A3DAC1C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age to an end in AD 1066.</w:t>
            </w:r>
          </w:p>
          <w:p w14:paraId="0562CB0E" w14:textId="77777777" w:rsidR="005315B8" w:rsidRDefault="005315B8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7C88AB2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The Vikings came from the modern Scandinavian</w:t>
            </w:r>
          </w:p>
          <w:p w14:paraId="5547421A" w14:textId="77777777" w:rsidR="0086609B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 xml:space="preserve">countries of Denmark, Norway and Sweden. </w:t>
            </w:r>
          </w:p>
          <w:p w14:paraId="34CE0A41" w14:textId="77777777" w:rsidR="0086609B" w:rsidRDefault="0086609B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45B0B1F" w14:textId="77777777" w:rsidR="0086609B" w:rsidRDefault="0086609B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They </w:t>
            </w:r>
            <w:r w:rsidR="00850C19" w:rsidRPr="00850C19">
              <w:rPr>
                <w:rFonts w:ascii="Sassoon Penpals Joined" w:hAnsi="Sassoon Penpals Joined"/>
                <w:sz w:val="28"/>
                <w:szCs w:val="28"/>
              </w:rPr>
              <w:t>travelled in boats called</w:t>
            </w:r>
            <w:r w:rsidR="00850C19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proofErr w:type="spellStart"/>
            <w:r w:rsidR="00850C19">
              <w:rPr>
                <w:rFonts w:ascii="Sassoon Penpals Joined" w:hAnsi="Sassoon Penpals Joined"/>
                <w:sz w:val="28"/>
                <w:szCs w:val="28"/>
              </w:rPr>
              <w:t>longships</w:t>
            </w:r>
            <w:proofErr w:type="spellEnd"/>
            <w:r w:rsidR="00850C19">
              <w:rPr>
                <w:rFonts w:ascii="Sassoon Penpals Joined" w:hAnsi="Sassoon Penpals Joined"/>
                <w:sz w:val="28"/>
                <w:szCs w:val="28"/>
              </w:rPr>
              <w:t xml:space="preserve"> and first arrived in </w:t>
            </w:r>
            <w:r w:rsidR="00850C19" w:rsidRPr="00850C19">
              <w:rPr>
                <w:rFonts w:ascii="Sassoon Penpals Joined" w:hAnsi="Sassoon Penpals Joined"/>
                <w:sz w:val="28"/>
                <w:szCs w:val="28"/>
              </w:rPr>
              <w:t>Britain around AD 787.</w:t>
            </w:r>
            <w:r w:rsidR="00850C19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  <w:p w14:paraId="62EBF3C5" w14:textId="77777777" w:rsidR="0086609B" w:rsidRDefault="0086609B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0304D73" w14:textId="77777777" w:rsid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The Vikings raided places such </w:t>
            </w:r>
            <w:r w:rsidRPr="00850C19">
              <w:rPr>
                <w:rFonts w:ascii="Sassoon Penpals Joined" w:hAnsi="Sassoon Penpals Joined"/>
                <w:sz w:val="28"/>
                <w:szCs w:val="28"/>
              </w:rPr>
              <w:t>as monasteries and pillaged expensive items to trade.</w:t>
            </w:r>
          </w:p>
          <w:p w14:paraId="6D98A12B" w14:textId="77777777" w:rsidR="00850C19" w:rsidRPr="00850C19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3CC0D88" w14:textId="77777777" w:rsidR="00850C19" w:rsidRPr="0085798D" w:rsidRDefault="00850C19" w:rsidP="00850C1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They were looking for valuable goods like gold and jewels,</w:t>
            </w:r>
            <w:r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850C19">
              <w:rPr>
                <w:rFonts w:ascii="Sassoon Penpals Joined" w:hAnsi="Sassoon Penpals Joined"/>
                <w:sz w:val="28"/>
                <w:szCs w:val="28"/>
              </w:rPr>
              <w:t>imported foods and other useful materials.</w:t>
            </w:r>
          </w:p>
        </w:tc>
      </w:tr>
      <w:tr w:rsidR="00A751E1" w:rsidRPr="00895665" w14:paraId="73F2581F" w14:textId="77777777" w:rsidTr="37E3F066">
        <w:trPr>
          <w:trHeight w:val="699"/>
          <w:jc w:val="center"/>
        </w:trPr>
        <w:tc>
          <w:tcPr>
            <w:tcW w:w="3130" w:type="dxa"/>
          </w:tcPr>
          <w:p w14:paraId="7DB291D9" w14:textId="77777777" w:rsidR="00A751E1" w:rsidRDefault="00A751E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British Values</w:t>
            </w:r>
          </w:p>
        </w:tc>
        <w:tc>
          <w:tcPr>
            <w:tcW w:w="4803" w:type="dxa"/>
          </w:tcPr>
          <w:p w14:paraId="6B675D80" w14:textId="77777777" w:rsidR="00A751E1" w:rsidRPr="00762C2E" w:rsidRDefault="003207CB" w:rsidP="00762C2E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Individual Liberty </w:t>
            </w:r>
            <w:r>
              <w:rPr>
                <w:rFonts w:ascii="Sassoon Penpals Joined" w:hAnsi="Sassoon Penpals Joined"/>
                <w:sz w:val="28"/>
                <w:szCs w:val="28"/>
              </w:rPr>
              <w:br/>
            </w:r>
            <w:r w:rsidRPr="003207CB">
              <w:rPr>
                <w:rFonts w:ascii="Sassoon Penpals Joined" w:hAnsi="Sassoon Penpals Joined"/>
                <w:sz w:val="28"/>
                <w:szCs w:val="28"/>
              </w:rPr>
              <w:t>Respect and Tolerance</w:t>
            </w:r>
          </w:p>
        </w:tc>
        <w:tc>
          <w:tcPr>
            <w:tcW w:w="4962" w:type="dxa"/>
          </w:tcPr>
          <w:p w14:paraId="76F28A64" w14:textId="77777777" w:rsidR="00850C19" w:rsidRDefault="00850C19" w:rsidP="007931C3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Democracy</w:t>
            </w:r>
            <w:r w:rsidRPr="00850C19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  <w:p w14:paraId="161AD6B6" w14:textId="77777777" w:rsidR="00850C19" w:rsidRDefault="00850C19" w:rsidP="007931C3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Rule of Law</w:t>
            </w:r>
          </w:p>
          <w:p w14:paraId="335E03E8" w14:textId="77777777" w:rsidR="00A751E1" w:rsidRPr="007931C3" w:rsidRDefault="00850C19" w:rsidP="007931C3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850C19">
              <w:rPr>
                <w:rFonts w:ascii="Sassoon Penpals Joined" w:hAnsi="Sassoon Penpals Joined"/>
                <w:sz w:val="28"/>
                <w:szCs w:val="28"/>
              </w:rPr>
              <w:t>Respect and Tolerance</w:t>
            </w:r>
          </w:p>
        </w:tc>
      </w:tr>
      <w:tr w:rsidR="00066C51" w:rsidRPr="00895665" w14:paraId="5D89AB0A" w14:textId="77777777" w:rsidTr="37E3F066">
        <w:trPr>
          <w:trHeight w:val="874"/>
          <w:jc w:val="center"/>
        </w:trPr>
        <w:tc>
          <w:tcPr>
            <w:tcW w:w="3130" w:type="dxa"/>
          </w:tcPr>
          <w:p w14:paraId="3ED03397" w14:textId="1436CDC7" w:rsidR="00066C51" w:rsidRDefault="00066C5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Assessment</w:t>
            </w:r>
          </w:p>
        </w:tc>
        <w:tc>
          <w:tcPr>
            <w:tcW w:w="4803" w:type="dxa"/>
          </w:tcPr>
          <w:p w14:paraId="545804D7" w14:textId="77777777" w:rsidR="00066C51" w:rsidRDefault="00066C51" w:rsidP="00FD6400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4962" w:type="dxa"/>
          </w:tcPr>
          <w:p w14:paraId="4FBE95E7" w14:textId="6AB23A90" w:rsidR="00066C51" w:rsidRDefault="00066C51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Double page spread.</w:t>
            </w:r>
          </w:p>
        </w:tc>
      </w:tr>
      <w:tr w:rsidR="00A751E1" w:rsidRPr="00895665" w14:paraId="38978C3A" w14:textId="77777777" w:rsidTr="37E3F066">
        <w:trPr>
          <w:trHeight w:val="874"/>
          <w:jc w:val="center"/>
        </w:trPr>
        <w:tc>
          <w:tcPr>
            <w:tcW w:w="3130" w:type="dxa"/>
          </w:tcPr>
          <w:p w14:paraId="5AEEA579" w14:textId="4A5B889D" w:rsidR="00A751E1" w:rsidRPr="007D0154" w:rsidRDefault="0097542E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Big Question</w:t>
            </w:r>
          </w:p>
        </w:tc>
        <w:tc>
          <w:tcPr>
            <w:tcW w:w="4803" w:type="dxa"/>
          </w:tcPr>
          <w:p w14:paraId="72EFFF50" w14:textId="748B6572" w:rsidR="00A751E1" w:rsidRPr="00850C19" w:rsidRDefault="00066C51" w:rsidP="00FD6400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Who were the Mayans? </w:t>
            </w:r>
          </w:p>
        </w:tc>
        <w:tc>
          <w:tcPr>
            <w:tcW w:w="4962" w:type="dxa"/>
          </w:tcPr>
          <w:p w14:paraId="25E86351" w14:textId="395E5EAD" w:rsidR="00A751E1" w:rsidRPr="0086609B" w:rsidRDefault="00066C51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What was life like as a Viking Britain? </w:t>
            </w:r>
            <w:r w:rsidR="00602E7E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</w:tc>
      </w:tr>
      <w:tr w:rsidR="00A751E1" w:rsidRPr="00895665" w14:paraId="65A952A3" w14:textId="77777777" w:rsidTr="37E3F066">
        <w:trPr>
          <w:trHeight w:val="699"/>
          <w:jc w:val="center"/>
        </w:trPr>
        <w:tc>
          <w:tcPr>
            <w:tcW w:w="3130" w:type="dxa"/>
          </w:tcPr>
          <w:p w14:paraId="6A39EBE9" w14:textId="77777777" w:rsidR="00A751E1" w:rsidRPr="007D0154" w:rsidRDefault="00A751E1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Trip</w:t>
            </w:r>
            <w:r w:rsidR="00353928">
              <w:rPr>
                <w:rFonts w:ascii="Sassoon Penpals Joined" w:hAnsi="Sassoon Penpals Joined"/>
                <w:b/>
                <w:sz w:val="28"/>
                <w:szCs w:val="28"/>
              </w:rPr>
              <w:t>/Visit</w:t>
            </w:r>
          </w:p>
        </w:tc>
        <w:tc>
          <w:tcPr>
            <w:tcW w:w="4803" w:type="dxa"/>
          </w:tcPr>
          <w:p w14:paraId="30133106" w14:textId="77777777" w:rsidR="00BF2BD3" w:rsidRDefault="00BF2BD3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Maya Workshop</w:t>
            </w:r>
          </w:p>
          <w:p w14:paraId="2946DB82" w14:textId="77777777" w:rsidR="00BF2BD3" w:rsidRDefault="00BF2BD3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33F5C67" w14:textId="77777777" w:rsidR="00FD6400" w:rsidRDefault="00FD6400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British Museum, Lives of the Ancient Maya</w:t>
            </w:r>
          </w:p>
          <w:p w14:paraId="2163EBD7" w14:textId="77777777" w:rsidR="00A751E1" w:rsidRPr="00850C19" w:rsidRDefault="00066C51">
            <w:pPr>
              <w:rPr>
                <w:rFonts w:ascii="Sassoon Penpals Joined" w:hAnsi="Sassoon Penpals Joined"/>
                <w:sz w:val="28"/>
                <w:szCs w:val="28"/>
              </w:rPr>
            </w:pPr>
            <w:hyperlink r:id="rId6" w:history="1">
              <w:r w:rsidR="00FD6400" w:rsidRPr="00EF282D">
                <w:rPr>
                  <w:rStyle w:val="Hyperlink"/>
                  <w:rFonts w:ascii="Sassoon Penpals Joined" w:hAnsi="Sassoon Penpals Joined"/>
                  <w:sz w:val="28"/>
                  <w:szCs w:val="28"/>
                </w:rPr>
                <w:t>https://www.britishmuseum.org/learn/schools/ages-7-11/americas/school-presentation-lives-ancient-maya</w:t>
              </w:r>
            </w:hyperlink>
            <w:r w:rsidR="00FD6400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</w:tc>
        <w:tc>
          <w:tcPr>
            <w:tcW w:w="4962" w:type="dxa"/>
          </w:tcPr>
          <w:p w14:paraId="05FE96A3" w14:textId="77777777" w:rsidR="00A751E1" w:rsidRDefault="0086609B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Viking</w:t>
            </w:r>
            <w:r w:rsidR="00A34D11">
              <w:rPr>
                <w:rFonts w:ascii="Sassoon Penpals Joined" w:hAnsi="Sassoon Penpals Joined"/>
                <w:sz w:val="28"/>
                <w:szCs w:val="28"/>
              </w:rPr>
              <w:t xml:space="preserve"> Trip</w:t>
            </w:r>
          </w:p>
          <w:p w14:paraId="3053AC61" w14:textId="77777777" w:rsidR="00A34D11" w:rsidRPr="004E2367" w:rsidRDefault="00A34D11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Kent Life</w:t>
            </w:r>
          </w:p>
        </w:tc>
      </w:tr>
    </w:tbl>
    <w:p w14:paraId="5997CC1D" w14:textId="77777777" w:rsidR="007D0154" w:rsidRDefault="007D0154">
      <w:pPr>
        <w:rPr>
          <w:rFonts w:ascii="Sassoon Penpals Joined" w:hAnsi="Sassoon Penpals Joined"/>
          <w:sz w:val="28"/>
          <w:szCs w:val="28"/>
        </w:rPr>
      </w:pPr>
    </w:p>
    <w:p w14:paraId="110FFD37" w14:textId="77777777" w:rsidR="007D0154" w:rsidRDefault="007D0154">
      <w:pPr>
        <w:rPr>
          <w:rFonts w:ascii="Sassoon Penpals Joined" w:hAnsi="Sassoon Penpals Joined"/>
          <w:sz w:val="28"/>
          <w:szCs w:val="28"/>
        </w:rPr>
      </w:pPr>
    </w:p>
    <w:sectPr w:rsidR="007D0154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auto"/>
    <w:pitch w:val="default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24CD7"/>
    <w:multiLevelType w:val="hybridMultilevel"/>
    <w:tmpl w:val="2CA08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0F578B"/>
    <w:multiLevelType w:val="hybridMultilevel"/>
    <w:tmpl w:val="8F228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8785B"/>
    <w:multiLevelType w:val="hybridMultilevel"/>
    <w:tmpl w:val="26BEA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9D103B"/>
    <w:multiLevelType w:val="hybridMultilevel"/>
    <w:tmpl w:val="AC68B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80794F"/>
    <w:multiLevelType w:val="hybridMultilevel"/>
    <w:tmpl w:val="571E6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BA6A21"/>
    <w:multiLevelType w:val="hybridMultilevel"/>
    <w:tmpl w:val="94CE0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C2619A"/>
    <w:multiLevelType w:val="hybridMultilevel"/>
    <w:tmpl w:val="2890A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1047A3"/>
    <w:multiLevelType w:val="hybridMultilevel"/>
    <w:tmpl w:val="AB8A4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23FE3"/>
    <w:multiLevelType w:val="multilevel"/>
    <w:tmpl w:val="44583F94"/>
    <w:lvl w:ilvl="0">
      <w:numFmt w:val="bullet"/>
      <w:lvlText w:val="-"/>
      <w:lvlJc w:val="left"/>
      <w:pPr>
        <w:ind w:left="720" w:hanging="360"/>
      </w:pPr>
      <w:rPr>
        <w:rFonts w:ascii="Helvetica Neue" w:eastAsia="Helvetica Neue" w:hAnsi="Helvetica Neue" w:cs="Helvetica Neue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267540D"/>
    <w:multiLevelType w:val="hybridMultilevel"/>
    <w:tmpl w:val="48FEA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6505EC"/>
    <w:multiLevelType w:val="hybridMultilevel"/>
    <w:tmpl w:val="C05AB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851272"/>
    <w:multiLevelType w:val="hybridMultilevel"/>
    <w:tmpl w:val="AD16D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DB1091"/>
    <w:multiLevelType w:val="hybridMultilevel"/>
    <w:tmpl w:val="9D5E9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0"/>
  </w:num>
  <w:num w:numId="5">
    <w:abstractNumId w:val="9"/>
  </w:num>
  <w:num w:numId="6">
    <w:abstractNumId w:val="5"/>
  </w:num>
  <w:num w:numId="7">
    <w:abstractNumId w:val="10"/>
  </w:num>
  <w:num w:numId="8">
    <w:abstractNumId w:val="6"/>
  </w:num>
  <w:num w:numId="9">
    <w:abstractNumId w:val="2"/>
  </w:num>
  <w:num w:numId="10">
    <w:abstractNumId w:val="7"/>
  </w:num>
  <w:num w:numId="11">
    <w:abstractNumId w:val="3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3F2"/>
    <w:rsid w:val="00057066"/>
    <w:rsid w:val="00061932"/>
    <w:rsid w:val="00066C51"/>
    <w:rsid w:val="00066E61"/>
    <w:rsid w:val="00074311"/>
    <w:rsid w:val="000A0920"/>
    <w:rsid w:val="001A5073"/>
    <w:rsid w:val="001F30C4"/>
    <w:rsid w:val="002174D5"/>
    <w:rsid w:val="00281F73"/>
    <w:rsid w:val="002931E6"/>
    <w:rsid w:val="002C44C4"/>
    <w:rsid w:val="003207CB"/>
    <w:rsid w:val="00353928"/>
    <w:rsid w:val="004D08B1"/>
    <w:rsid w:val="004D4304"/>
    <w:rsid w:val="004E2367"/>
    <w:rsid w:val="005315B8"/>
    <w:rsid w:val="005531FF"/>
    <w:rsid w:val="005E3CBD"/>
    <w:rsid w:val="00602E7E"/>
    <w:rsid w:val="007043F2"/>
    <w:rsid w:val="00762C2E"/>
    <w:rsid w:val="007931C3"/>
    <w:rsid w:val="007D0154"/>
    <w:rsid w:val="007F1A7E"/>
    <w:rsid w:val="007F1C74"/>
    <w:rsid w:val="00850C19"/>
    <w:rsid w:val="0085798D"/>
    <w:rsid w:val="0086609B"/>
    <w:rsid w:val="00895665"/>
    <w:rsid w:val="00921B8C"/>
    <w:rsid w:val="00966FED"/>
    <w:rsid w:val="0097542E"/>
    <w:rsid w:val="00A34D11"/>
    <w:rsid w:val="00A63FB0"/>
    <w:rsid w:val="00A751E1"/>
    <w:rsid w:val="00AD1BF2"/>
    <w:rsid w:val="00B03CBD"/>
    <w:rsid w:val="00B42CE7"/>
    <w:rsid w:val="00BA1C86"/>
    <w:rsid w:val="00BA7AE0"/>
    <w:rsid w:val="00BC60F0"/>
    <w:rsid w:val="00BF2BD3"/>
    <w:rsid w:val="00CC03F1"/>
    <w:rsid w:val="00D53566"/>
    <w:rsid w:val="00D54ED0"/>
    <w:rsid w:val="00D7306D"/>
    <w:rsid w:val="00D738DE"/>
    <w:rsid w:val="00DB2CBE"/>
    <w:rsid w:val="00E0746C"/>
    <w:rsid w:val="00E27BD4"/>
    <w:rsid w:val="00E32B45"/>
    <w:rsid w:val="00E61395"/>
    <w:rsid w:val="00E97A53"/>
    <w:rsid w:val="00F31B5F"/>
    <w:rsid w:val="00FD6400"/>
    <w:rsid w:val="06883919"/>
    <w:rsid w:val="07503EBB"/>
    <w:rsid w:val="110B7095"/>
    <w:rsid w:val="17EADFF4"/>
    <w:rsid w:val="277904D1"/>
    <w:rsid w:val="2DB48CB3"/>
    <w:rsid w:val="3230BBDB"/>
    <w:rsid w:val="379EF57F"/>
    <w:rsid w:val="37E3F066"/>
    <w:rsid w:val="3879800C"/>
    <w:rsid w:val="3D1D6B5A"/>
    <w:rsid w:val="3E2C15F2"/>
    <w:rsid w:val="41A3E6CF"/>
    <w:rsid w:val="42521D30"/>
    <w:rsid w:val="429DD6B3"/>
    <w:rsid w:val="456D94C6"/>
    <w:rsid w:val="47E4B03F"/>
    <w:rsid w:val="53106791"/>
    <w:rsid w:val="547F26BE"/>
    <w:rsid w:val="54AF8F13"/>
    <w:rsid w:val="551423AD"/>
    <w:rsid w:val="625E6D03"/>
    <w:rsid w:val="6565D38B"/>
    <w:rsid w:val="6574A8C7"/>
    <w:rsid w:val="673994CD"/>
    <w:rsid w:val="6E28B57E"/>
    <w:rsid w:val="76CB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35E8A"/>
  <w15:docId w15:val="{A4944617-C6C5-4B11-8D37-CF91302D4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2C3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2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E9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2421A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FD64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ritishmuseum.org/learn/schools/ages-7-11/americas/school-presentation-lives-ancient-may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jnL1WNzXMYoUwev+8rYJNv7POQ==">AMUW2mVQPHN3nQ94vy6G+KB1UikareUvQiX6UVLJnVIQ2mkSF+4djqd29EQgnI+IuLvplkI7YAu6tK9euHpyvvVHv7iksTMVBGqhJ35Z0FbQBxSrdP3J2b6eADo7Ks+kuN71hPDiIDCV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673</Words>
  <Characters>3839</Characters>
  <Application>Microsoft Office Word</Application>
  <DocSecurity>0</DocSecurity>
  <Lines>31</Lines>
  <Paragraphs>9</Paragraphs>
  <ScaleCrop>false</ScaleCrop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 Murphy</dc:creator>
  <cp:lastModifiedBy>Janelle Artis</cp:lastModifiedBy>
  <cp:revision>23</cp:revision>
  <cp:lastPrinted>2023-04-21T07:44:00Z</cp:lastPrinted>
  <dcterms:created xsi:type="dcterms:W3CDTF">2023-01-17T15:59:00Z</dcterms:created>
  <dcterms:modified xsi:type="dcterms:W3CDTF">2026-05-11T08:34:00Z</dcterms:modified>
</cp:coreProperties>
</file>